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DF2" w:rsidRPr="0042726A" w:rsidRDefault="00453DF2" w:rsidP="001D5102">
      <w:pPr>
        <w:ind w:left="4111"/>
        <w:jc w:val="center"/>
        <w:outlineLvl w:val="1"/>
        <w:rPr>
          <w:sz w:val="28"/>
          <w:szCs w:val="28"/>
        </w:rPr>
      </w:pPr>
      <w:r w:rsidRPr="0042726A">
        <w:rPr>
          <w:sz w:val="28"/>
          <w:szCs w:val="28"/>
        </w:rPr>
        <w:t xml:space="preserve">Приложение № </w:t>
      </w:r>
      <w:r w:rsidR="007C3281">
        <w:rPr>
          <w:sz w:val="28"/>
          <w:szCs w:val="28"/>
        </w:rPr>
        <w:t>17</w:t>
      </w:r>
    </w:p>
    <w:p w:rsidR="001D5102" w:rsidRDefault="001D5102" w:rsidP="001D510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157928" w:rsidRDefault="001D5102" w:rsidP="001D510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157928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</w:t>
      </w:r>
    </w:p>
    <w:p w:rsidR="001D5102" w:rsidRDefault="001D5102" w:rsidP="001D510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территории муниципального образования Темрюкский район</w:t>
      </w:r>
    </w:p>
    <w:p w:rsidR="00453DF2" w:rsidRDefault="00453DF2" w:rsidP="00453DF2">
      <w:pPr>
        <w:spacing w:after="1"/>
      </w:pPr>
    </w:p>
    <w:p w:rsidR="00453DF2" w:rsidRDefault="00453DF2" w:rsidP="00453DF2">
      <w:pPr>
        <w:pStyle w:val="ConsPlusNormal"/>
        <w:jc w:val="both"/>
      </w:pPr>
    </w:p>
    <w:p w:rsidR="00453DF2" w:rsidRPr="00453DF2" w:rsidRDefault="00453DF2" w:rsidP="00453D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DF2">
        <w:rPr>
          <w:rFonts w:ascii="Times New Roman" w:hAnsi="Times New Roman" w:cs="Times New Roman"/>
          <w:sz w:val="28"/>
          <w:szCs w:val="28"/>
        </w:rPr>
        <w:t>ФОРМА</w:t>
      </w:r>
    </w:p>
    <w:p w:rsidR="00453DF2" w:rsidRPr="00453DF2" w:rsidRDefault="00453DF2" w:rsidP="00453D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05"/>
      <w:bookmarkEnd w:id="0"/>
      <w:r w:rsidRPr="00453DF2">
        <w:rPr>
          <w:rFonts w:ascii="Times New Roman" w:hAnsi="Times New Roman" w:cs="Times New Roman"/>
          <w:b/>
          <w:sz w:val="28"/>
          <w:szCs w:val="28"/>
        </w:rPr>
        <w:t>СПРАВКА-РАСЧЕТ</w:t>
      </w:r>
      <w:r w:rsidR="00D52391">
        <w:rPr>
          <w:rFonts w:ascii="Times New Roman" w:hAnsi="Times New Roman" w:cs="Times New Roman"/>
          <w:b/>
          <w:sz w:val="28"/>
          <w:szCs w:val="28"/>
        </w:rPr>
        <w:t>*</w:t>
      </w:r>
    </w:p>
    <w:p w:rsidR="00453DF2" w:rsidRPr="00453DF2" w:rsidRDefault="00453DF2" w:rsidP="00453D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3DF2">
        <w:rPr>
          <w:rFonts w:ascii="Times New Roman" w:hAnsi="Times New Roman" w:cs="Times New Roman"/>
          <w:b/>
          <w:sz w:val="28"/>
          <w:szCs w:val="28"/>
        </w:rPr>
        <w:t>суммы субсидии на возмещение части затрат</w:t>
      </w:r>
    </w:p>
    <w:p w:rsidR="00453DF2" w:rsidRPr="00453DF2" w:rsidRDefault="00453DF2" w:rsidP="00453D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3DF2">
        <w:rPr>
          <w:rFonts w:ascii="Times New Roman" w:hAnsi="Times New Roman" w:cs="Times New Roman"/>
          <w:b/>
          <w:sz w:val="28"/>
          <w:szCs w:val="28"/>
        </w:rPr>
        <w:t>по наращиванию поголовья коров</w:t>
      </w:r>
    </w:p>
    <w:p w:rsidR="00453DF2" w:rsidRPr="00453DF2" w:rsidRDefault="00453DF2" w:rsidP="00453D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285716" w:rsidRPr="00FD5D09" w:rsidTr="00285716">
        <w:tc>
          <w:tcPr>
            <w:tcW w:w="4308" w:type="dxa"/>
          </w:tcPr>
          <w:p w:rsidR="00285716" w:rsidRPr="00FD5D09" w:rsidRDefault="00285716" w:rsidP="00BC157D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285716" w:rsidRPr="00FD5D09" w:rsidRDefault="00285716" w:rsidP="00BC157D"/>
        </w:tc>
      </w:tr>
      <w:tr w:rsidR="00285716" w:rsidRPr="00FD5D09" w:rsidTr="00285716">
        <w:tc>
          <w:tcPr>
            <w:tcW w:w="4308" w:type="dxa"/>
          </w:tcPr>
          <w:p w:rsidR="00285716" w:rsidRPr="00FD5D09" w:rsidRDefault="00285716" w:rsidP="00BC157D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285716" w:rsidRPr="00FD5D09" w:rsidRDefault="00285716" w:rsidP="00BC157D"/>
        </w:tc>
      </w:tr>
      <w:tr w:rsidR="00285716" w:rsidRPr="00FD5D09" w:rsidTr="00285716">
        <w:tc>
          <w:tcPr>
            <w:tcW w:w="4308" w:type="dxa"/>
          </w:tcPr>
          <w:p w:rsidR="00285716" w:rsidRPr="00FD5D09" w:rsidRDefault="00285716" w:rsidP="00BC157D">
            <w:r w:rsidRPr="00FD5D09">
              <w:t>ОКПО</w:t>
            </w:r>
          </w:p>
        </w:tc>
        <w:tc>
          <w:tcPr>
            <w:tcW w:w="5460" w:type="dxa"/>
          </w:tcPr>
          <w:p w:rsidR="00285716" w:rsidRPr="00FD5D09" w:rsidRDefault="00285716" w:rsidP="00BC157D"/>
        </w:tc>
      </w:tr>
      <w:tr w:rsidR="00285716" w:rsidRPr="00FD5D09" w:rsidTr="00285716">
        <w:tc>
          <w:tcPr>
            <w:tcW w:w="4308" w:type="dxa"/>
          </w:tcPr>
          <w:p w:rsidR="00285716" w:rsidRPr="00FD5D09" w:rsidRDefault="00285716" w:rsidP="00BC157D">
            <w:r w:rsidRPr="00FD5D09">
              <w:t>ОКАТО</w:t>
            </w:r>
          </w:p>
        </w:tc>
        <w:tc>
          <w:tcPr>
            <w:tcW w:w="5460" w:type="dxa"/>
          </w:tcPr>
          <w:p w:rsidR="00285716" w:rsidRPr="00FD5D09" w:rsidRDefault="00285716" w:rsidP="00BC157D"/>
        </w:tc>
      </w:tr>
      <w:tr w:rsidR="00285716" w:rsidRPr="00FD5D09" w:rsidTr="00285716">
        <w:tc>
          <w:tcPr>
            <w:tcW w:w="4308" w:type="dxa"/>
          </w:tcPr>
          <w:p w:rsidR="00285716" w:rsidRPr="00FD5D09" w:rsidRDefault="00285716" w:rsidP="00BC157D">
            <w:r>
              <w:t>Юридический</w:t>
            </w:r>
            <w:r w:rsidRPr="00FD5D09">
              <w:t xml:space="preserve"> адрес и телефон</w:t>
            </w:r>
          </w:p>
          <w:p w:rsidR="00285716" w:rsidRPr="00FD5D09" w:rsidRDefault="00285716" w:rsidP="00BC157D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285716" w:rsidRPr="00FD5D09" w:rsidRDefault="00285716" w:rsidP="00BC157D"/>
        </w:tc>
      </w:tr>
      <w:tr w:rsidR="00285716" w:rsidRPr="00FD5D09" w:rsidTr="00285716">
        <w:tc>
          <w:tcPr>
            <w:tcW w:w="4308" w:type="dxa"/>
          </w:tcPr>
          <w:p w:rsidR="00285716" w:rsidRDefault="00285716" w:rsidP="00BC157D">
            <w:r w:rsidRPr="00FD5D09">
              <w:t>Банковские реквизиты</w:t>
            </w:r>
          </w:p>
          <w:p w:rsidR="00285716" w:rsidRPr="00FD5D09" w:rsidRDefault="00285716" w:rsidP="00BC157D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285716" w:rsidRPr="00FD5D09" w:rsidRDefault="00285716" w:rsidP="00BC157D"/>
        </w:tc>
      </w:tr>
      <w:tr w:rsidR="00285716" w:rsidRPr="00FD5D09" w:rsidTr="00285716">
        <w:tc>
          <w:tcPr>
            <w:tcW w:w="4308" w:type="dxa"/>
          </w:tcPr>
          <w:p w:rsidR="00285716" w:rsidRPr="00FD5D09" w:rsidRDefault="00285716" w:rsidP="00BC157D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285716" w:rsidRPr="00FD5D09" w:rsidRDefault="00285716" w:rsidP="00BC157D"/>
        </w:tc>
      </w:tr>
      <w:tr w:rsidR="00285716" w:rsidRPr="00FD5D09" w:rsidTr="00285716">
        <w:tc>
          <w:tcPr>
            <w:tcW w:w="4308" w:type="dxa"/>
          </w:tcPr>
          <w:p w:rsidR="00285716" w:rsidRPr="00FD5D09" w:rsidRDefault="00285716" w:rsidP="00BC157D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285716" w:rsidRPr="00FD5D09" w:rsidRDefault="00285716" w:rsidP="00BC157D"/>
        </w:tc>
      </w:tr>
      <w:tr w:rsidR="00285716" w:rsidRPr="00FD5D09" w:rsidTr="00285716">
        <w:tc>
          <w:tcPr>
            <w:tcW w:w="4308" w:type="dxa"/>
          </w:tcPr>
          <w:p w:rsidR="00285716" w:rsidRPr="00FD5D09" w:rsidRDefault="00285716" w:rsidP="00BC157D">
            <w:r w:rsidRPr="00FD5D09">
              <w:t>БИК</w:t>
            </w:r>
          </w:p>
        </w:tc>
        <w:tc>
          <w:tcPr>
            <w:tcW w:w="5460" w:type="dxa"/>
          </w:tcPr>
          <w:p w:rsidR="00285716" w:rsidRPr="00FD5D09" w:rsidRDefault="00285716" w:rsidP="00BC157D"/>
        </w:tc>
      </w:tr>
    </w:tbl>
    <w:p w:rsidR="00453DF2" w:rsidRPr="00E14034" w:rsidRDefault="00453DF2" w:rsidP="00453D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1587"/>
        <w:gridCol w:w="1587"/>
        <w:gridCol w:w="1871"/>
        <w:gridCol w:w="1141"/>
        <w:gridCol w:w="1422"/>
      </w:tblGrid>
      <w:tr w:rsidR="00453DF2" w:rsidRPr="00E14034" w:rsidTr="00D52391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Вид животных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Количество коров на 1 января предыдущего года 01.01.20__ г. (голов)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Количество коров на 1 января текущего года 01.01.20__ г. (голов)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Коэффициент удельного веса прироста поголовья коров на 01.01.20__ г.</w:t>
            </w:r>
          </w:p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(гр. 4 = 1 - гр. 2 / гр. 3) &lt;*&gt;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Ставка субсидии на одну голову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Сумма субсидии</w:t>
            </w:r>
          </w:p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(гр. 6 = гр. 3 x гр. 5 x гр. 4) (рублей) &lt;**&gt;</w:t>
            </w:r>
          </w:p>
        </w:tc>
      </w:tr>
      <w:tr w:rsidR="00453DF2" w:rsidRPr="00E14034" w:rsidTr="0012174A">
        <w:trPr>
          <w:trHeight w:val="301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3DF2" w:rsidRPr="00E14034" w:rsidTr="00D52391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Коровы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F2" w:rsidRPr="00E14034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F2" w:rsidRPr="00E14034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F2" w:rsidRPr="00E14034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F2" w:rsidRPr="00E14034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F2" w:rsidRPr="00E14034" w:rsidTr="00D52391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F2" w:rsidRPr="00E14034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E14034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03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F2" w:rsidRPr="00E14034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F2" w:rsidRPr="00E14034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F2" w:rsidRPr="00E14034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DF2" w:rsidRPr="00453DF2" w:rsidTr="001D5102">
        <w:tc>
          <w:tcPr>
            <w:tcW w:w="9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F2" w:rsidRPr="00453DF2" w:rsidRDefault="00453DF2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:rsidR="00453DF2" w:rsidRPr="00453DF2" w:rsidRDefault="00453DF2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>&lt;*&gt; Коэффициент удельного веса прироста поголовья коров в общем поголовье применяется с использованием до пятнадцати знаков после запятой.</w:t>
            </w:r>
          </w:p>
          <w:p w:rsidR="00453DF2" w:rsidRPr="00453DF2" w:rsidRDefault="00453DF2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 xml:space="preserve">&lt;**&gt; Субсидии предоставляются при условии прироста численности коров </w:t>
            </w:r>
            <w:r w:rsidRPr="00453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1 января текущего года и его сохранности на дату обращения.</w:t>
            </w:r>
          </w:p>
        </w:tc>
      </w:tr>
    </w:tbl>
    <w:p w:rsidR="00D52391" w:rsidRPr="00A4576C" w:rsidRDefault="00D52391" w:rsidP="00157928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</w:t>
      </w:r>
      <w:bookmarkStart w:id="1" w:name="_GoBack"/>
      <w:r>
        <w:rPr>
          <w:sz w:val="28"/>
          <w:szCs w:val="28"/>
        </w:rPr>
        <w:t>Заполняется крестьянским (фермерским) хозяйством и индивидуальным предпринимателем</w:t>
      </w:r>
      <w:bookmarkEnd w:id="1"/>
      <w:r>
        <w:rPr>
          <w:sz w:val="28"/>
          <w:szCs w:val="28"/>
        </w:rPr>
        <w:t>.</w:t>
      </w:r>
    </w:p>
    <w:p w:rsidR="00453DF2" w:rsidRPr="00453DF2" w:rsidRDefault="00453DF2" w:rsidP="00453D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1587"/>
        <w:gridCol w:w="2778"/>
      </w:tblGrid>
      <w:tr w:rsidR="00453DF2" w:rsidRPr="00453DF2" w:rsidTr="00453DF2">
        <w:tc>
          <w:tcPr>
            <w:tcW w:w="4535" w:type="dxa"/>
            <w:hideMark/>
          </w:tcPr>
          <w:p w:rsidR="00453DF2" w:rsidRPr="00453DF2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>Глава КФХ</w:t>
            </w:r>
          </w:p>
          <w:p w:rsidR="00453DF2" w:rsidRPr="00453DF2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</w:tc>
        <w:tc>
          <w:tcPr>
            <w:tcW w:w="1587" w:type="dxa"/>
            <w:vAlign w:val="bottom"/>
            <w:hideMark/>
          </w:tcPr>
          <w:p w:rsidR="00453DF2" w:rsidRPr="00453DF2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2778" w:type="dxa"/>
            <w:vAlign w:val="bottom"/>
            <w:hideMark/>
          </w:tcPr>
          <w:p w:rsidR="00453DF2" w:rsidRPr="00453DF2" w:rsidRDefault="001D510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</w:tr>
      <w:tr w:rsidR="00453DF2" w:rsidRPr="00453DF2" w:rsidTr="00453DF2">
        <w:tc>
          <w:tcPr>
            <w:tcW w:w="4535" w:type="dxa"/>
            <w:hideMark/>
          </w:tcPr>
          <w:p w:rsidR="00453DF2" w:rsidRPr="001D5102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5102">
              <w:rPr>
                <w:rFonts w:ascii="Times New Roman" w:hAnsi="Times New Roman" w:cs="Times New Roman"/>
                <w:sz w:val="18"/>
                <w:szCs w:val="18"/>
              </w:rPr>
              <w:t>МП (при наличии)</w:t>
            </w:r>
          </w:p>
        </w:tc>
        <w:tc>
          <w:tcPr>
            <w:tcW w:w="1587" w:type="dxa"/>
            <w:hideMark/>
          </w:tcPr>
          <w:p w:rsidR="00453DF2" w:rsidRPr="001D5102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5102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778" w:type="dxa"/>
            <w:hideMark/>
          </w:tcPr>
          <w:p w:rsidR="00453DF2" w:rsidRPr="001D5102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5102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453DF2" w:rsidRPr="00453DF2" w:rsidRDefault="00453DF2" w:rsidP="00453D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DF2">
        <w:rPr>
          <w:rFonts w:ascii="Times New Roman" w:hAnsi="Times New Roman" w:cs="Times New Roman"/>
          <w:sz w:val="28"/>
          <w:szCs w:val="28"/>
        </w:rPr>
        <w:t>"___" _______ 20__ г.</w:t>
      </w:r>
    </w:p>
    <w:p w:rsidR="00453DF2" w:rsidRPr="00453DF2" w:rsidRDefault="00453DF2" w:rsidP="00453D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DF2">
        <w:rPr>
          <w:rFonts w:ascii="Times New Roman" w:hAnsi="Times New Roman" w:cs="Times New Roman"/>
          <w:sz w:val="28"/>
          <w:szCs w:val="28"/>
        </w:rPr>
        <w:t>Отметка управления сельского хозяйства</w:t>
      </w:r>
      <w:r w:rsidR="00CE61E3">
        <w:rPr>
          <w:rFonts w:ascii="Times New Roman" w:hAnsi="Times New Roman" w:cs="Times New Roman"/>
          <w:sz w:val="28"/>
          <w:szCs w:val="28"/>
        </w:rPr>
        <w:t xml:space="preserve"> и перерабатывающей промышленности администрации</w:t>
      </w:r>
      <w:r w:rsidRPr="00453DF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CE61E3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453DF2">
        <w:rPr>
          <w:rFonts w:ascii="Times New Roman" w:hAnsi="Times New Roman" w:cs="Times New Roman"/>
          <w:sz w:val="28"/>
          <w:szCs w:val="28"/>
        </w:rPr>
        <w:t xml:space="preserve"> (нужное отметить значком - "V"):</w:t>
      </w:r>
    </w:p>
    <w:p w:rsidR="00453DF2" w:rsidRPr="00453DF2" w:rsidRDefault="00453DF2" w:rsidP="00453D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8447"/>
      </w:tblGrid>
      <w:tr w:rsidR="00453DF2" w:rsidRPr="00453DF2" w:rsidTr="001D5102">
        <w:trPr>
          <w:trHeight w:val="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F2" w:rsidRPr="00453DF2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53DF2" w:rsidRPr="00453DF2" w:rsidRDefault="00453DF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>предоставить субсидию в сумме __________ рублей, в том числе:</w:t>
            </w:r>
          </w:p>
        </w:tc>
      </w:tr>
      <w:tr w:rsidR="00453DF2" w:rsidRPr="00453DF2" w:rsidTr="00453DF2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3DF2" w:rsidRPr="00453DF2" w:rsidRDefault="00453DF2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>источником финансового обеспечения которой являются средства краевого бюджета в сумме ______________ рублей;</w:t>
            </w:r>
          </w:p>
        </w:tc>
      </w:tr>
      <w:tr w:rsidR="00453DF2" w:rsidRPr="00453DF2" w:rsidTr="00453D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F2" w:rsidRPr="00453DF2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53DF2" w:rsidRPr="00453DF2" w:rsidRDefault="00453DF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>отказать в предоставлении субсидии.</w:t>
            </w:r>
          </w:p>
        </w:tc>
      </w:tr>
    </w:tbl>
    <w:p w:rsidR="00453DF2" w:rsidRPr="00453DF2" w:rsidRDefault="00453DF2" w:rsidP="00453D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268"/>
        <w:gridCol w:w="1757"/>
        <w:gridCol w:w="2948"/>
      </w:tblGrid>
      <w:tr w:rsidR="00453DF2" w:rsidRPr="00453DF2" w:rsidTr="0012174A">
        <w:trPr>
          <w:jc w:val="center"/>
        </w:trPr>
        <w:tc>
          <w:tcPr>
            <w:tcW w:w="4309" w:type="dxa"/>
            <w:gridSpan w:val="2"/>
            <w:hideMark/>
          </w:tcPr>
          <w:p w:rsidR="0012174A" w:rsidRPr="002A717C" w:rsidRDefault="0012174A" w:rsidP="001217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2A717C">
              <w:rPr>
                <w:sz w:val="28"/>
                <w:szCs w:val="28"/>
              </w:rPr>
              <w:t xml:space="preserve">ачальник управления </w:t>
            </w:r>
            <w:r>
              <w:rPr>
                <w:sz w:val="28"/>
                <w:szCs w:val="28"/>
              </w:rPr>
              <w:t>сельского</w:t>
            </w:r>
          </w:p>
          <w:p w:rsidR="0012174A" w:rsidRDefault="0012174A" w:rsidP="001217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 xml:space="preserve">и перерабатывающей </w:t>
            </w:r>
          </w:p>
          <w:p w:rsidR="0012174A" w:rsidRDefault="0012174A" w:rsidP="001217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12174A" w:rsidRDefault="0012174A" w:rsidP="001217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453DF2" w:rsidRPr="0012174A" w:rsidRDefault="0012174A" w:rsidP="001217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74A"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район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  <w:hideMark/>
          </w:tcPr>
          <w:p w:rsidR="00453DF2" w:rsidRPr="00453DF2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vAlign w:val="bottom"/>
            <w:hideMark/>
          </w:tcPr>
          <w:p w:rsidR="00453DF2" w:rsidRPr="00453DF2" w:rsidRDefault="00453DF2" w:rsidP="001217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DF2" w:rsidRPr="00453DF2" w:rsidTr="0012174A">
        <w:trPr>
          <w:jc w:val="center"/>
        </w:trPr>
        <w:tc>
          <w:tcPr>
            <w:tcW w:w="4309" w:type="dxa"/>
            <w:gridSpan w:val="2"/>
          </w:tcPr>
          <w:p w:rsidR="00453DF2" w:rsidRPr="00453DF2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  <w:hideMark/>
          </w:tcPr>
          <w:p w:rsidR="00453DF2" w:rsidRPr="00CE61E3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E61E3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2948" w:type="dxa"/>
            <w:tcBorders>
              <w:top w:val="single" w:sz="4" w:space="0" w:color="auto"/>
            </w:tcBorders>
            <w:vAlign w:val="bottom"/>
            <w:hideMark/>
          </w:tcPr>
          <w:p w:rsidR="00453DF2" w:rsidRPr="00CE61E3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E61E3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  <w:tr w:rsidR="00453DF2" w:rsidRPr="00453DF2" w:rsidTr="0012174A">
        <w:trPr>
          <w:jc w:val="center"/>
        </w:trPr>
        <w:tc>
          <w:tcPr>
            <w:tcW w:w="9014" w:type="dxa"/>
            <w:gridSpan w:val="4"/>
            <w:hideMark/>
          </w:tcPr>
          <w:p w:rsidR="00453DF2" w:rsidRPr="00453DF2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453DF2" w:rsidRPr="00453DF2" w:rsidTr="0012174A">
        <w:trPr>
          <w:jc w:val="center"/>
        </w:trPr>
        <w:tc>
          <w:tcPr>
            <w:tcW w:w="2041" w:type="dxa"/>
            <w:hideMark/>
          </w:tcPr>
          <w:p w:rsidR="00453DF2" w:rsidRPr="00453DF2" w:rsidRDefault="00453D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DF2">
              <w:rPr>
                <w:rFonts w:ascii="Times New Roman" w:hAnsi="Times New Roman" w:cs="Times New Roman"/>
                <w:sz w:val="28"/>
                <w:szCs w:val="28"/>
              </w:rPr>
              <w:t>Расчет проверил</w:t>
            </w:r>
          </w:p>
        </w:tc>
        <w:tc>
          <w:tcPr>
            <w:tcW w:w="2268" w:type="dxa"/>
            <w:hideMark/>
          </w:tcPr>
          <w:p w:rsidR="00453DF2" w:rsidRPr="00CE61E3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CE61E3">
              <w:rPr>
                <w:rFonts w:ascii="Times New Roman" w:hAnsi="Times New Roman" w:cs="Times New Roman"/>
                <w:szCs w:val="22"/>
              </w:rPr>
              <w:t>_______________</w:t>
            </w:r>
          </w:p>
          <w:p w:rsidR="00453DF2" w:rsidRPr="00CE61E3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CE61E3">
              <w:rPr>
                <w:rFonts w:ascii="Times New Roman" w:hAnsi="Times New Roman" w:cs="Times New Roman"/>
                <w:szCs w:val="22"/>
              </w:rPr>
              <w:t>(должность)</w:t>
            </w:r>
          </w:p>
        </w:tc>
        <w:tc>
          <w:tcPr>
            <w:tcW w:w="1757" w:type="dxa"/>
            <w:vAlign w:val="bottom"/>
            <w:hideMark/>
          </w:tcPr>
          <w:p w:rsidR="00453DF2" w:rsidRPr="00CE61E3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CE61E3">
              <w:rPr>
                <w:rFonts w:ascii="Times New Roman" w:hAnsi="Times New Roman" w:cs="Times New Roman"/>
                <w:szCs w:val="22"/>
              </w:rPr>
              <w:t>___________</w:t>
            </w:r>
          </w:p>
          <w:p w:rsidR="00453DF2" w:rsidRPr="00CE61E3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CE61E3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2948" w:type="dxa"/>
            <w:vAlign w:val="bottom"/>
            <w:hideMark/>
          </w:tcPr>
          <w:p w:rsidR="00453DF2" w:rsidRPr="00CE61E3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CE61E3">
              <w:rPr>
                <w:rFonts w:ascii="Times New Roman" w:hAnsi="Times New Roman" w:cs="Times New Roman"/>
                <w:szCs w:val="22"/>
              </w:rPr>
              <w:t>____________________</w:t>
            </w:r>
          </w:p>
          <w:p w:rsidR="00453DF2" w:rsidRPr="00CE61E3" w:rsidRDefault="00453D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CE61E3">
              <w:rPr>
                <w:rFonts w:ascii="Times New Roman" w:hAnsi="Times New Roman" w:cs="Times New Roman"/>
                <w:szCs w:val="22"/>
              </w:rPr>
              <w:t>(расшифровка подписи)</w:t>
            </w:r>
          </w:p>
        </w:tc>
      </w:tr>
    </w:tbl>
    <w:p w:rsidR="00453DF2" w:rsidRPr="00453DF2" w:rsidRDefault="00453DF2" w:rsidP="00453D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0673" w:rsidRDefault="00790673">
      <w:pPr>
        <w:rPr>
          <w:sz w:val="28"/>
          <w:szCs w:val="28"/>
        </w:rPr>
      </w:pPr>
    </w:p>
    <w:p w:rsidR="00453DF2" w:rsidRDefault="00453DF2">
      <w:pPr>
        <w:rPr>
          <w:sz w:val="28"/>
          <w:szCs w:val="28"/>
        </w:rPr>
      </w:pPr>
    </w:p>
    <w:p w:rsidR="006D233F" w:rsidRDefault="006D233F" w:rsidP="006D233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D233F" w:rsidRDefault="006D233F" w:rsidP="006D233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D233F" w:rsidRDefault="006D233F" w:rsidP="006D233F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453DF2" w:rsidRDefault="00453DF2" w:rsidP="00453DF2"/>
    <w:p w:rsidR="00453DF2" w:rsidRPr="00F2068D" w:rsidRDefault="00453DF2" w:rsidP="00453DF2">
      <w:pPr>
        <w:spacing w:line="228" w:lineRule="auto"/>
        <w:ind w:left="280" w:hanging="280"/>
        <w:jc w:val="both"/>
      </w:pPr>
    </w:p>
    <w:p w:rsidR="00453DF2" w:rsidRPr="00453DF2" w:rsidRDefault="00453DF2">
      <w:pPr>
        <w:rPr>
          <w:sz w:val="28"/>
          <w:szCs w:val="28"/>
        </w:rPr>
      </w:pPr>
    </w:p>
    <w:sectPr w:rsidR="00453DF2" w:rsidRPr="00453DF2" w:rsidSect="0012174A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69F" w:rsidRDefault="0083369F" w:rsidP="0012174A">
      <w:r>
        <w:separator/>
      </w:r>
    </w:p>
  </w:endnote>
  <w:endnote w:type="continuationSeparator" w:id="0">
    <w:p w:rsidR="0083369F" w:rsidRDefault="0083369F" w:rsidP="00121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69F" w:rsidRDefault="0083369F" w:rsidP="0012174A">
      <w:r>
        <w:separator/>
      </w:r>
    </w:p>
  </w:footnote>
  <w:footnote w:type="continuationSeparator" w:id="0">
    <w:p w:rsidR="0083369F" w:rsidRDefault="0083369F" w:rsidP="00121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456803"/>
      <w:docPartObj>
        <w:docPartGallery w:val="Page Numbers (Top of Page)"/>
        <w:docPartUnique/>
      </w:docPartObj>
    </w:sdtPr>
    <w:sdtEndPr/>
    <w:sdtContent>
      <w:p w:rsidR="0012174A" w:rsidRDefault="0012174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928">
          <w:rPr>
            <w:noProof/>
          </w:rPr>
          <w:t>2</w:t>
        </w:r>
        <w:r>
          <w:fldChar w:fldCharType="end"/>
        </w:r>
      </w:p>
    </w:sdtContent>
  </w:sdt>
  <w:p w:rsidR="0012174A" w:rsidRDefault="0012174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3DF2"/>
    <w:rsid w:val="0012174A"/>
    <w:rsid w:val="00157928"/>
    <w:rsid w:val="001D5102"/>
    <w:rsid w:val="00285716"/>
    <w:rsid w:val="00361424"/>
    <w:rsid w:val="00453DF2"/>
    <w:rsid w:val="006D233F"/>
    <w:rsid w:val="00790673"/>
    <w:rsid w:val="007C3281"/>
    <w:rsid w:val="0083369F"/>
    <w:rsid w:val="00C05BFB"/>
    <w:rsid w:val="00CB082E"/>
    <w:rsid w:val="00CE61E3"/>
    <w:rsid w:val="00D52391"/>
    <w:rsid w:val="00E0125E"/>
    <w:rsid w:val="00E1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33A80"/>
  <w15:docId w15:val="{269B1E8C-92AA-412D-AB5E-504903F5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D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53DF2"/>
    <w:rPr>
      <w:color w:val="0000FF"/>
      <w:u w:val="single"/>
    </w:rPr>
  </w:style>
  <w:style w:type="paragraph" w:customStyle="1" w:styleId="ConsPlusTitle">
    <w:name w:val="ConsPlusTitle"/>
    <w:rsid w:val="00453D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12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12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217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21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217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17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354</Words>
  <Characters>2021</Characters>
  <Application>Microsoft Office Word</Application>
  <DocSecurity>0</DocSecurity>
  <Lines>16</Lines>
  <Paragraphs>4</Paragraphs>
  <ScaleCrop>false</ScaleCrop>
  <Company>Microsoft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ush-162</cp:lastModifiedBy>
  <cp:revision>17</cp:revision>
  <cp:lastPrinted>2021-06-08T12:23:00Z</cp:lastPrinted>
  <dcterms:created xsi:type="dcterms:W3CDTF">2021-04-26T12:06:00Z</dcterms:created>
  <dcterms:modified xsi:type="dcterms:W3CDTF">2021-06-08T12:23:00Z</dcterms:modified>
</cp:coreProperties>
</file>